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38481CD8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3315A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94627" w14:textId="290A8AC9" w:rsidR="00FF3146" w:rsidRPr="00281964" w:rsidRDefault="00DD755D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DD755D">
              <w:rPr>
                <w:rFonts w:ascii="仿宋_GB2312" w:eastAsia="仿宋_GB2312" w:cs="宋体"/>
                <w:color w:val="000000"/>
                <w:kern w:val="0"/>
                <w:szCs w:val="21"/>
              </w:rPr>
              <w:t>云南省精神病医院资产清查委托第三方审计服务项目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514C5" w14:textId="77777777" w:rsidR="00FF3146" w:rsidRPr="00215125" w:rsidRDefault="00C61842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A91CD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75D191B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76D39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0CFC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CDAE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63146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4C92AB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F002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565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14EB169D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9540D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A43D3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8CBF9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225CC85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F240BF2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DF3730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F3464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D19B260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CE2BF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47A177EE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FE15A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51A6E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5D93B48B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21663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1934ED6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2C67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5B23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7B4433A4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14:paraId="027E1ADC" w14:textId="77777777" w:rsidR="00C61842" w:rsidRPr="00C61842" w:rsidRDefault="00C61842" w:rsidP="00FF3146">
      <w:pPr>
        <w:jc w:val="center"/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注：请</w:t>
      </w:r>
      <w:proofErr w:type="gramStart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务必上</w:t>
      </w:r>
      <w:proofErr w:type="gramEnd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传加盖公章的报名回执表扫描件！</w:t>
      </w:r>
    </w:p>
    <w:sectPr w:rsidR="00C61842" w:rsidRPr="00C61842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C1671" w14:textId="77777777" w:rsidR="005E4F42" w:rsidRDefault="005E4F42" w:rsidP="00B6575E">
      <w:r>
        <w:separator/>
      </w:r>
    </w:p>
  </w:endnote>
  <w:endnote w:type="continuationSeparator" w:id="0">
    <w:p w14:paraId="3CF77A89" w14:textId="77777777" w:rsidR="005E4F42" w:rsidRDefault="005E4F42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4ADC2" w14:textId="77777777" w:rsidR="005E4F42" w:rsidRDefault="005E4F42" w:rsidP="00B6575E">
      <w:r>
        <w:separator/>
      </w:r>
    </w:p>
  </w:footnote>
  <w:footnote w:type="continuationSeparator" w:id="0">
    <w:p w14:paraId="2502B7EE" w14:textId="77777777" w:rsidR="005E4F42" w:rsidRDefault="005E4F42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3DA1"/>
    <w:rsid w:val="000A3AEB"/>
    <w:rsid w:val="000B560C"/>
    <w:rsid w:val="0010134F"/>
    <w:rsid w:val="00107AAF"/>
    <w:rsid w:val="00126100"/>
    <w:rsid w:val="00150BD3"/>
    <w:rsid w:val="0016280D"/>
    <w:rsid w:val="001B7BE0"/>
    <w:rsid w:val="001E21DC"/>
    <w:rsid w:val="00215125"/>
    <w:rsid w:val="00215313"/>
    <w:rsid w:val="00274674"/>
    <w:rsid w:val="00281964"/>
    <w:rsid w:val="00292ACA"/>
    <w:rsid w:val="003F1F0B"/>
    <w:rsid w:val="00417B12"/>
    <w:rsid w:val="0045408C"/>
    <w:rsid w:val="00490C95"/>
    <w:rsid w:val="004F57B1"/>
    <w:rsid w:val="0051703C"/>
    <w:rsid w:val="0056149C"/>
    <w:rsid w:val="005C2854"/>
    <w:rsid w:val="005E4F42"/>
    <w:rsid w:val="0061302C"/>
    <w:rsid w:val="006904EA"/>
    <w:rsid w:val="006B5FED"/>
    <w:rsid w:val="00747A06"/>
    <w:rsid w:val="00747E43"/>
    <w:rsid w:val="008900CB"/>
    <w:rsid w:val="0092459D"/>
    <w:rsid w:val="009D1065"/>
    <w:rsid w:val="00A24174"/>
    <w:rsid w:val="00A27031"/>
    <w:rsid w:val="00A367D9"/>
    <w:rsid w:val="00A540C4"/>
    <w:rsid w:val="00A56F9E"/>
    <w:rsid w:val="00A647CA"/>
    <w:rsid w:val="00A9734F"/>
    <w:rsid w:val="00AC5B71"/>
    <w:rsid w:val="00AC749B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CE1B15"/>
    <w:rsid w:val="00D710A2"/>
    <w:rsid w:val="00D75707"/>
    <w:rsid w:val="00DA2ED0"/>
    <w:rsid w:val="00DD755D"/>
    <w:rsid w:val="00E35B38"/>
    <w:rsid w:val="00E37BE0"/>
    <w:rsid w:val="00EA7FF2"/>
    <w:rsid w:val="00F22725"/>
    <w:rsid w:val="00F25EC5"/>
    <w:rsid w:val="00F33E4E"/>
    <w:rsid w:val="00F44A60"/>
    <w:rsid w:val="00F837C8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6B552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2</cp:revision>
  <dcterms:created xsi:type="dcterms:W3CDTF">2023-09-14T09:06:00Z</dcterms:created>
  <dcterms:modified xsi:type="dcterms:W3CDTF">2023-09-14T09:06:00Z</dcterms:modified>
</cp:coreProperties>
</file>